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3D" w:rsidRDefault="00AF0402" w:rsidP="00BD0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  ДЛЯ  УЧАЩИХСЯ    ЧОУ «ПЕРФЕКТ-ГИМНАЗИЯ» ДЛЯ  ОБУЧЕНИЯ  В ДИСТАНЦИОННОЙ  ФОРМЕ</w:t>
      </w:r>
    </w:p>
    <w:p w:rsidR="00BD0F18" w:rsidRDefault="00BD0F18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Каждый обучающийся должен быть ознакомлен с расписанием звонков. Уроки проводятся по старому расписанию, но пр</w:t>
      </w:r>
      <w:r w:rsidR="00AF0402">
        <w:rPr>
          <w:rFonts w:ascii="Times New Roman" w:hAnsi="Times New Roman" w:cs="Times New Roman"/>
          <w:b/>
          <w:sz w:val="32"/>
          <w:szCs w:val="32"/>
        </w:rPr>
        <w:t xml:space="preserve">одолжительность урока 30 минут и  </w:t>
      </w:r>
      <w:r>
        <w:rPr>
          <w:rFonts w:ascii="Times New Roman" w:hAnsi="Times New Roman" w:cs="Times New Roman"/>
          <w:b/>
          <w:sz w:val="32"/>
          <w:szCs w:val="32"/>
        </w:rPr>
        <w:t>перемены по 10 минут. Начало  1 урока  - 8.30 часов, окончание 6 урока -12.20 часов, 7 урока – 13.00 часов.</w:t>
      </w:r>
    </w:p>
    <w:p w:rsidR="00BD0F18" w:rsidRDefault="00BD0F18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8.30 часов ученик должен быть возле </w:t>
      </w:r>
      <w:r w:rsidR="005C4D8A">
        <w:rPr>
          <w:rFonts w:ascii="Times New Roman" w:hAnsi="Times New Roman" w:cs="Times New Roman"/>
          <w:b/>
          <w:sz w:val="32"/>
          <w:szCs w:val="32"/>
        </w:rPr>
        <w:t>своего персонального компьютера,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4D8A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елефона и подключиться к сети Интернет. Учитель выходит на связь строго по расписанию.</w:t>
      </w:r>
    </w:p>
    <w:p w:rsidR="005C4D8A" w:rsidRDefault="005C4D8A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 ссылки на изучение темы</w:t>
      </w:r>
      <w:r w:rsidR="00BD0F1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D0F1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BD0F18">
        <w:rPr>
          <w:rFonts w:ascii="Times New Roman" w:hAnsi="Times New Roman" w:cs="Times New Roman"/>
          <w:b/>
          <w:sz w:val="32"/>
          <w:szCs w:val="32"/>
        </w:rPr>
        <w:t xml:space="preserve">15 </w:t>
      </w:r>
      <w:r>
        <w:rPr>
          <w:rFonts w:ascii="Times New Roman" w:hAnsi="Times New Roman" w:cs="Times New Roman"/>
          <w:b/>
          <w:sz w:val="32"/>
          <w:szCs w:val="32"/>
        </w:rPr>
        <w:t>минут –</w:t>
      </w:r>
      <w:r w:rsidR="00AF04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0402">
        <w:rPr>
          <w:rFonts w:ascii="Times New Roman" w:hAnsi="Times New Roman" w:cs="Times New Roman"/>
          <w:b/>
          <w:sz w:val="32"/>
          <w:szCs w:val="32"/>
        </w:rPr>
        <w:t>видеоурок</w:t>
      </w:r>
      <w:proofErr w:type="spellEnd"/>
      <w:r w:rsidR="00AF0402">
        <w:rPr>
          <w:rFonts w:ascii="Times New Roman" w:hAnsi="Times New Roman" w:cs="Times New Roman"/>
          <w:b/>
          <w:sz w:val="32"/>
          <w:szCs w:val="32"/>
        </w:rPr>
        <w:t>)</w:t>
      </w:r>
      <w:r w:rsidR="00BD0F18">
        <w:rPr>
          <w:rFonts w:ascii="Times New Roman" w:hAnsi="Times New Roman" w:cs="Times New Roman"/>
          <w:b/>
          <w:sz w:val="32"/>
          <w:szCs w:val="32"/>
        </w:rPr>
        <w:t xml:space="preserve"> каждый ученик обязан выйти на связь в положенное 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урочное </w:t>
      </w:r>
      <w:r w:rsidR="00BD0F18">
        <w:rPr>
          <w:rFonts w:ascii="Times New Roman" w:hAnsi="Times New Roman" w:cs="Times New Roman"/>
          <w:b/>
          <w:sz w:val="32"/>
          <w:szCs w:val="32"/>
        </w:rPr>
        <w:t>время и выполнить требования учителя</w:t>
      </w:r>
    </w:p>
    <w:p w:rsidR="00BD0F18" w:rsidRDefault="00BD0F18" w:rsidP="005C4D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 проверочное задание на 5 -10 минут) по теме.</w:t>
      </w:r>
    </w:p>
    <w:p w:rsidR="00BD0F18" w:rsidRDefault="00BD0F18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ученик не откликнулся учителю, не сдал своевременно проверочную работу, то автоматически считается, что ученик отсутствовал на уроке. В электронном журнале ставится отметка «Н».</w:t>
      </w:r>
    </w:p>
    <w:p w:rsidR="00BD0F18" w:rsidRDefault="005C4D8A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ученик заболел, то родители оповещают  классного руководителя об этом, в электронном виде отправляют справку. В электронном журнале ставится отметка «отсутствовал по уважительной причине».</w:t>
      </w:r>
    </w:p>
    <w:p w:rsidR="005C4D8A" w:rsidRDefault="005C4D8A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Каждый ученик обязан строго выполнять требования  каждого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учителя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как по расписанию, так и  во время консультативных занятий, выполнять проверочные задания в  течение урока. Ни в коем случае нельзя переносить задания на вечер, в другое время- это считается, что ученик не   присутствует на уроке.</w:t>
      </w:r>
    </w:p>
    <w:p w:rsidR="005C4D8A" w:rsidRPr="00BD0F18" w:rsidRDefault="005C4D8A" w:rsidP="00BD0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 ученик испытывает трудности в выполнении заданий, то оповещает об этом учителя</w:t>
      </w:r>
      <w:r w:rsidR="00AF0402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 и учитель принимает меры дополнительных консультаций в  ином интерактивном формате.</w:t>
      </w:r>
    </w:p>
    <w:sectPr w:rsidR="005C4D8A" w:rsidRPr="00BD0F18" w:rsidSect="0040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377"/>
    <w:multiLevelType w:val="hybridMultilevel"/>
    <w:tmpl w:val="8590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0F18"/>
    <w:rsid w:val="00401D66"/>
    <w:rsid w:val="00583993"/>
    <w:rsid w:val="005C4D8A"/>
    <w:rsid w:val="006445D6"/>
    <w:rsid w:val="00AF0402"/>
    <w:rsid w:val="00B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2020-04-03T01:58:00Z</dcterms:created>
  <dcterms:modified xsi:type="dcterms:W3CDTF">2020-04-03T02:22:00Z</dcterms:modified>
</cp:coreProperties>
</file>